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480" w:rsidRPr="00C83480" w:rsidRDefault="00C83480" w:rsidP="00C83480">
      <w:pPr>
        <w:shd w:val="clear" w:color="auto" w:fill="FFFFFF"/>
        <w:spacing w:after="345" w:line="450" w:lineRule="atLeast"/>
        <w:outlineLvl w:val="0"/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</w:pPr>
      <w:r w:rsidRPr="00C83480">
        <w:rPr>
          <w:rFonts w:ascii="Arial" w:eastAsia="Times New Roman" w:hAnsi="Arial" w:cs="Arial"/>
          <w:color w:val="5B5B5B"/>
          <w:kern w:val="36"/>
          <w:sz w:val="45"/>
          <w:szCs w:val="45"/>
          <w:lang w:eastAsia="ru-RU"/>
        </w:rPr>
        <w:t>Навигатор дополнительного образования Ивановской области</w:t>
      </w:r>
    </w:p>
    <w:p w:rsidR="00C83480" w:rsidRPr="00C83480" w:rsidRDefault="00C83480" w:rsidP="00C834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48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8B6AC8E" wp14:editId="33068CB8">
            <wp:extent cx="6724650" cy="4476750"/>
            <wp:effectExtent l="0" t="0" r="0" b="0"/>
            <wp:docPr id="1" name="Рисунок 1" descr="Навигатор дополнительного образования Иван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вигатор дополнительного образования Иван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480" w:rsidRPr="00C83480" w:rsidRDefault="00C83480" w:rsidP="00C83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Автоматизированная информационная система "Навигатор дополнительного образования Ивановской 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C83480" w:rsidRPr="00C83480" w:rsidRDefault="00C83480" w:rsidP="00C83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НАВИГАТОР – ЭТО УДОБНО!</w:t>
      </w:r>
    </w:p>
    <w:p w:rsidR="00C83480" w:rsidRPr="00C83480" w:rsidRDefault="00C83480" w:rsidP="00C834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Не выходя из дома, можно:</w:t>
      </w:r>
    </w:p>
    <w:p w:rsidR="00C83480" w:rsidRPr="00C83480" w:rsidRDefault="00C83480" w:rsidP="00C83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посмотреть содержание программы;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выбрать программу любой направленности, любого уровня, любой организации и записаться на нее;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увидеть на карте, где проводятся занятия;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</w:r>
      <w:r w:rsidRPr="00C83480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КАК ЗАРЕГИСТРИРОВАТЬСЯ В НАВИГАТОРЕ?</w:t>
      </w:r>
    </w:p>
    <w:p w:rsidR="00C83480" w:rsidRPr="00C83480" w:rsidRDefault="00C83480" w:rsidP="00C834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:rsidR="00C83480" w:rsidRPr="00C83480" w:rsidRDefault="00C83480" w:rsidP="00C834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Для регистрации в НАВИГАТОРЕ нужно выполнить несколько шагов:</w:t>
      </w:r>
    </w:p>
    <w:p w:rsidR="00C83480" w:rsidRPr="00C83480" w:rsidRDefault="00C83480" w:rsidP="00C83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Шаг 1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: Зайдите на сайт Навигатора р.37.навигатор.дети.</w:t>
      </w:r>
    </w:p>
    <w:p w:rsidR="00C83480" w:rsidRPr="00C83480" w:rsidRDefault="00C83480" w:rsidP="00C83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Шаг 2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: Нажмите кнопку РЕГИСТРАЦИЯ (в правом верхнем углу), или совершите вход через ГОСУСЛУГИ.</w:t>
      </w:r>
    </w:p>
    <w:p w:rsidR="00C83480" w:rsidRPr="00C83480" w:rsidRDefault="00C83480" w:rsidP="00C83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Шаг 3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: Заполните все обязательные поля в регистрационной форме и нажмите кнопку ЗАРЕГИСТРИРОВАТЬСЯ.</w:t>
      </w:r>
    </w:p>
    <w:p w:rsidR="00C83480" w:rsidRPr="00C83480" w:rsidRDefault="00C83480" w:rsidP="00C83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lastRenderedPageBreak/>
        <w:t>Шаг 4: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</w:t>
      </w:r>
      <w:proofErr w:type="spellStart"/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mail</w:t>
      </w:r>
      <w:proofErr w:type="spellEnd"/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(иногда письма с подтверждением попадают в папку СПАМ).</w:t>
      </w:r>
    </w:p>
    <w:p w:rsidR="00C83480" w:rsidRPr="00C83480" w:rsidRDefault="00C83480" w:rsidP="00C83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Шаг 5: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Можете зарегистрировать своих детей, выбрав вкладку ДЕТИ, добавить ребенка и его данные. Если регистрацию проходит ребенок, достигший возраста 14 лет, то свои данные ребенок вносит самостоятельно.</w:t>
      </w:r>
    </w:p>
    <w:p w:rsidR="00C83480" w:rsidRPr="00C83480" w:rsidRDefault="00C83480" w:rsidP="00C834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В ходе регистрации у родителя (законного представителя) или ребенка, достигшего возраста 14 лет, создается личный кабинет пользователя, который действует весь период использования Навигатора. </w:t>
      </w:r>
    </w:p>
    <w:p w:rsidR="00C83480" w:rsidRPr="00C83480" w:rsidRDefault="00C83480" w:rsidP="00C83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КАК ВЫБРАТЬ ПРОГРАММУ ДЛЯ РЕБЕНКА?</w:t>
      </w:r>
    </w:p>
    <w:p w:rsidR="00C83480" w:rsidRPr="00C83480" w:rsidRDefault="00C83480" w:rsidP="00C83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Шаг 1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: Войдите в свой личный кабинет, воспользовавшись </w:t>
      </w:r>
      <w:proofErr w:type="gramStart"/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способом</w:t>
      </w:r>
      <w:proofErr w:type="gramEnd"/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использованным при регистрации:</w:t>
      </w:r>
    </w:p>
    <w:p w:rsidR="00C83480" w:rsidRPr="00C83480" w:rsidRDefault="00C83480" w:rsidP="00C83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если вы проходили Регистрацию на сайте р.37.навигатор.дети, тогда воспользуйтесь кнопкой </w:t>
      </w:r>
      <w:proofErr w:type="gramStart"/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ВХОД;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если</w:t>
      </w:r>
      <w:proofErr w:type="gramEnd"/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 xml:space="preserve"> вы изначально входили на сайт, используя ГОСУСЛУГИ, воспользуйтесь входом через ГОСУСЛУГИ. 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</w:r>
      <w:r w:rsidRPr="00C83480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Шаг 2: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Примените ГИБКИЙ ПОИСК программы на главной странице сайта, задавая параметры поиска и выбирая по желанию:</w:t>
      </w:r>
    </w:p>
    <w:p w:rsidR="00C83480" w:rsidRPr="00C83480" w:rsidRDefault="00C83480" w:rsidP="00C83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муниципалитет;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организатора;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направленность;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направление;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возраст;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особенности здоровья и т.д.;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Для выбора учреждения рядом с домом же вы можете воспользоваться картой.</w:t>
      </w:r>
    </w:p>
    <w:p w:rsidR="00C83480" w:rsidRPr="00C83480" w:rsidRDefault="00C83480" w:rsidP="00C83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Шаг 3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: Навигатор предложит Вам на выбор программы для Вашего ребенка. Чтобы  познакомиться с описанием и содержанием программы, расписанием и условиями проведения занятий нажмите кнопку ПОДРОБНЕЕ.</w:t>
      </w:r>
    </w:p>
    <w:p w:rsidR="00C83480" w:rsidRPr="00C83480" w:rsidRDefault="00C83480" w:rsidP="00C83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Шаг 4: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При положительном решении. В левой части карточки программы нажмите на кнопку ЗАПИСАТЬСЯ. Для того, чтобы оформить заявку на зачисление, следует:</w:t>
      </w:r>
    </w:p>
    <w:p w:rsidR="00C83480" w:rsidRPr="00C83480" w:rsidRDefault="00C83480" w:rsidP="00C83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выбрать нужную учебную группу;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выбрать ФИО ребенка;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  <w:t>нажать кнопку ДАЛЕЕ и ЗАПИСАТЬСЯ.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br/>
      </w:r>
      <w:r w:rsidRPr="00C83480">
        <w:rPr>
          <w:rFonts w:ascii="Arial" w:eastAsia="Times New Roman" w:hAnsi="Arial" w:cs="Arial"/>
          <w:b/>
          <w:bCs/>
          <w:color w:val="5B5B5B"/>
          <w:sz w:val="21"/>
          <w:szCs w:val="21"/>
          <w:lang w:eastAsia="ru-RU"/>
        </w:rPr>
        <w:t>Шаг 5:</w:t>
      </w: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После того, как Вы записались на программу. В личном кабинете вы сможете отслеживать текущий статус заявки.</w:t>
      </w:r>
    </w:p>
    <w:p w:rsidR="00C83480" w:rsidRPr="00C83480" w:rsidRDefault="00C83480" w:rsidP="00C8348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color w:val="5B5B5B"/>
          <w:sz w:val="21"/>
          <w:szCs w:val="21"/>
          <w:lang w:eastAsia="ru-RU"/>
        </w:rPr>
        <w:t> </w:t>
      </w:r>
    </w:p>
    <w:p w:rsidR="00C83480" w:rsidRPr="00C83480" w:rsidRDefault="00C83480" w:rsidP="00C834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  <w:lang w:eastAsia="ru-RU"/>
        </w:rPr>
      </w:pPr>
      <w:r w:rsidRPr="00C83480">
        <w:rPr>
          <w:rFonts w:ascii="Arial" w:eastAsia="Times New Roman" w:hAnsi="Arial" w:cs="Arial"/>
          <w:b/>
          <w:bCs/>
          <w:i/>
          <w:iCs/>
          <w:color w:val="5B5B5B"/>
          <w:sz w:val="21"/>
          <w:szCs w:val="21"/>
          <w:lang w:eastAsia="ru-RU"/>
        </w:rPr>
        <w:t>Желаем Вам и Вашим детям успехов в освоении новых знаний и раскрытии талантов!</w:t>
      </w:r>
    </w:p>
    <w:p w:rsidR="00837441" w:rsidRDefault="00D81F6D">
      <w:hyperlink r:id="rId5" w:tgtFrame="_blank" w:history="1">
        <w:r>
          <w:rPr>
            <w:rStyle w:val="a5"/>
            <w:rFonts w:ascii="Arial" w:hAnsi="Arial" w:cs="Arial"/>
            <w:color w:val="2222CC"/>
            <w:sz w:val="23"/>
            <w:szCs w:val="23"/>
            <w:shd w:val="clear" w:color="auto" w:fill="FFFFFF"/>
          </w:rPr>
          <w:t>https://р37.навигатор.дети/blog/3</w:t>
        </w:r>
      </w:hyperlink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 </w:t>
      </w:r>
      <w:bookmarkStart w:id="0" w:name="_GoBack"/>
      <w:bookmarkEnd w:id="0"/>
    </w:p>
    <w:sectPr w:rsidR="00837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80"/>
    <w:rsid w:val="00837441"/>
    <w:rsid w:val="00C83480"/>
    <w:rsid w:val="00D81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592469-15EA-4C0A-BC2A-B5058F162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3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48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D81F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8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982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1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28041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802733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206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37-kmc.xn--80aafey1amqq.xn--d1acj3b/blog/3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Николаевна</dc:creator>
  <cp:lastModifiedBy>МКДОУ детский сад №1 п. Нерль</cp:lastModifiedBy>
  <cp:revision>4</cp:revision>
  <dcterms:created xsi:type="dcterms:W3CDTF">2021-07-29T06:59:00Z</dcterms:created>
  <dcterms:modified xsi:type="dcterms:W3CDTF">2021-07-29T08:24:00Z</dcterms:modified>
</cp:coreProperties>
</file>